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7C588" w14:textId="09931202" w:rsidR="00944CB6" w:rsidRDefault="00944CB6" w:rsidP="003353F2">
      <w:pPr>
        <w:tabs>
          <w:tab w:val="left" w:pos="1230"/>
        </w:tabs>
        <w:rPr>
          <w:rFonts w:ascii="Arial" w:hAnsi="Arial" w:cs="Arial"/>
          <w:sz w:val="23"/>
          <w:szCs w:val="23"/>
        </w:rPr>
      </w:pPr>
    </w:p>
    <w:p w14:paraId="23F8888D" w14:textId="58827FE4" w:rsidR="002F4C8F" w:rsidRDefault="001E6560" w:rsidP="00733E8D">
      <w:pPr>
        <w:tabs>
          <w:tab w:val="left" w:pos="1230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B6D16" w:rsidRPr="001E6560">
        <w:rPr>
          <w:rFonts w:ascii="Arial" w:hAnsi="Arial" w:cs="Arial"/>
          <w:sz w:val="24"/>
          <w:szCs w:val="24"/>
          <w:vertAlign w:val="superscript"/>
        </w:rPr>
        <w:t>nd</w:t>
      </w:r>
      <w:r w:rsidR="004B6D16">
        <w:rPr>
          <w:rFonts w:ascii="Arial" w:hAnsi="Arial" w:cs="Arial"/>
          <w:sz w:val="24"/>
          <w:szCs w:val="24"/>
        </w:rPr>
        <w:t xml:space="preserve"> September</w:t>
      </w:r>
      <w:r w:rsidR="0052656F">
        <w:rPr>
          <w:rFonts w:ascii="Arial" w:hAnsi="Arial" w:cs="Arial"/>
          <w:sz w:val="24"/>
          <w:szCs w:val="24"/>
        </w:rPr>
        <w:t>, 202</w:t>
      </w:r>
      <w:r w:rsidR="000B57D2">
        <w:rPr>
          <w:rFonts w:ascii="Arial" w:hAnsi="Arial" w:cs="Arial"/>
          <w:sz w:val="24"/>
          <w:szCs w:val="24"/>
        </w:rPr>
        <w:t>6</w:t>
      </w:r>
    </w:p>
    <w:p w14:paraId="6AE7673A" w14:textId="709BCC46" w:rsidR="00484BD7" w:rsidRPr="00C355C6" w:rsidRDefault="003548D9" w:rsidP="00724A09">
      <w:pPr>
        <w:tabs>
          <w:tab w:val="left" w:pos="1230"/>
        </w:tabs>
        <w:rPr>
          <w:rFonts w:ascii="Arial" w:hAnsi="Arial" w:cs="Arial"/>
          <w:sz w:val="24"/>
          <w:szCs w:val="24"/>
        </w:rPr>
      </w:pPr>
      <w:r w:rsidRPr="00C355C6">
        <w:rPr>
          <w:rFonts w:ascii="Arial" w:hAnsi="Arial" w:cs="Arial"/>
          <w:sz w:val="24"/>
          <w:szCs w:val="24"/>
        </w:rPr>
        <w:t xml:space="preserve">Dear </w:t>
      </w:r>
      <w:r w:rsidR="0016727F" w:rsidRPr="00C355C6">
        <w:rPr>
          <w:rFonts w:ascii="Arial" w:hAnsi="Arial" w:cs="Arial"/>
          <w:sz w:val="24"/>
          <w:szCs w:val="24"/>
        </w:rPr>
        <w:t>Parents/Carers</w:t>
      </w:r>
      <w:r w:rsidR="005A4AA7" w:rsidRPr="00C355C6">
        <w:rPr>
          <w:rFonts w:ascii="Arial" w:hAnsi="Arial" w:cs="Arial"/>
          <w:sz w:val="24"/>
          <w:szCs w:val="24"/>
        </w:rPr>
        <w:t>,</w:t>
      </w:r>
    </w:p>
    <w:p w14:paraId="77088E27" w14:textId="471E9A8E" w:rsidR="0052656F" w:rsidRDefault="007C6210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Croeso nol, Welcome back. 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B2694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="001E6560">
        <w:rPr>
          <w:rFonts w:ascii="Arial" w:hAnsi="Arial" w:cs="Arial"/>
          <w:sz w:val="24"/>
          <w:szCs w:val="24"/>
        </w:rPr>
        <w:t>hope that you have had a lovely summer</w:t>
      </w:r>
      <w:r w:rsidR="00592F7F">
        <w:rPr>
          <w:rFonts w:ascii="Arial" w:hAnsi="Arial" w:cs="Arial"/>
          <w:sz w:val="24"/>
          <w:szCs w:val="24"/>
        </w:rPr>
        <w:t xml:space="preserve">. 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592F7F">
        <w:rPr>
          <w:rFonts w:ascii="Arial" w:hAnsi="Arial" w:cs="Arial"/>
          <w:sz w:val="24"/>
          <w:szCs w:val="24"/>
        </w:rPr>
        <w:t xml:space="preserve">We </w:t>
      </w:r>
      <w:r>
        <w:rPr>
          <w:rFonts w:ascii="Arial" w:hAnsi="Arial" w:cs="Arial"/>
          <w:sz w:val="24"/>
          <w:szCs w:val="24"/>
        </w:rPr>
        <w:t xml:space="preserve">are looking forward to seeing our children returning to school </w:t>
      </w:r>
      <w:r w:rsidR="001E6560">
        <w:rPr>
          <w:rFonts w:ascii="Arial" w:hAnsi="Arial" w:cs="Arial"/>
          <w:sz w:val="24"/>
          <w:szCs w:val="24"/>
        </w:rPr>
        <w:t>tomorrow</w:t>
      </w:r>
      <w:r>
        <w:rPr>
          <w:rFonts w:ascii="Arial" w:hAnsi="Arial" w:cs="Arial"/>
          <w:sz w:val="24"/>
          <w:szCs w:val="24"/>
        </w:rPr>
        <w:t>.  A calendar of events for the academic year 2</w:t>
      </w:r>
      <w:r w:rsidR="001E656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/2</w:t>
      </w:r>
      <w:r w:rsidR="001E6560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will be shared with you</w:t>
      </w:r>
      <w:r w:rsidR="001E6560">
        <w:rPr>
          <w:rFonts w:ascii="Arial" w:hAnsi="Arial" w:cs="Arial"/>
          <w:sz w:val="24"/>
          <w:szCs w:val="24"/>
        </w:rPr>
        <w:t xml:space="preserve"> early</w:t>
      </w:r>
      <w:r>
        <w:rPr>
          <w:rFonts w:ascii="Arial" w:hAnsi="Arial" w:cs="Arial"/>
          <w:sz w:val="24"/>
          <w:szCs w:val="24"/>
        </w:rPr>
        <w:t xml:space="preserve"> </w:t>
      </w:r>
      <w:r w:rsidR="0052656F">
        <w:rPr>
          <w:rFonts w:ascii="Arial" w:hAnsi="Arial" w:cs="Arial"/>
          <w:sz w:val="24"/>
          <w:szCs w:val="24"/>
        </w:rPr>
        <w:t>next week.</w:t>
      </w:r>
    </w:p>
    <w:p w14:paraId="6BB11733" w14:textId="77777777" w:rsidR="00644DAD" w:rsidRDefault="00644DAD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76E9BBF8" w14:textId="7C1C0243" w:rsidR="00644DAD" w:rsidRPr="00644DAD" w:rsidRDefault="00644DAD" w:rsidP="00425C44">
      <w:pPr>
        <w:tabs>
          <w:tab w:val="left" w:pos="1230"/>
        </w:tabs>
        <w:spacing w:after="0"/>
        <w:rPr>
          <w:rFonts w:ascii="Arial" w:hAnsi="Arial" w:cs="Arial"/>
          <w:b/>
          <w:bCs/>
          <w:sz w:val="24"/>
          <w:szCs w:val="24"/>
        </w:rPr>
      </w:pPr>
      <w:r w:rsidRPr="00644DAD">
        <w:rPr>
          <w:rFonts w:ascii="Arial" w:hAnsi="Arial" w:cs="Arial"/>
          <w:b/>
          <w:bCs/>
          <w:sz w:val="24"/>
          <w:szCs w:val="24"/>
        </w:rPr>
        <w:t>Adminstrative Assistant</w:t>
      </w:r>
      <w:r w:rsidR="000A588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44DAD">
        <w:rPr>
          <w:rFonts w:ascii="Arial" w:hAnsi="Arial" w:cs="Arial"/>
          <w:b/>
          <w:bCs/>
          <w:sz w:val="24"/>
          <w:szCs w:val="24"/>
        </w:rPr>
        <w:t xml:space="preserve">/ School Attendance Officer </w:t>
      </w:r>
    </w:p>
    <w:p w14:paraId="63EBBBF4" w14:textId="77777777" w:rsidR="001E6560" w:rsidRDefault="001E6560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3D3F6C7" w14:textId="0286738C" w:rsidR="001E6560" w:rsidRDefault="00592F7F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Following Mrs. Scott</w:t>
      </w:r>
      <w:r w:rsidR="00B46851">
        <w:rPr>
          <w:rFonts w:ascii="Arial" w:hAnsi="Arial" w:cs="Arial"/>
          <w:sz w:val="24"/>
          <w:szCs w:val="24"/>
        </w:rPr>
        <w:t xml:space="preserve">’s move to a new role, </w:t>
      </w:r>
      <w:r w:rsidR="00316396">
        <w:rPr>
          <w:rFonts w:ascii="Arial" w:hAnsi="Arial" w:cs="Arial"/>
          <w:sz w:val="24"/>
          <w:szCs w:val="24"/>
        </w:rPr>
        <w:t xml:space="preserve">we </w:t>
      </w:r>
      <w:r w:rsidR="001E6560">
        <w:rPr>
          <w:rFonts w:ascii="Arial" w:hAnsi="Arial" w:cs="Arial"/>
          <w:sz w:val="24"/>
          <w:szCs w:val="24"/>
        </w:rPr>
        <w:t>are currently in the process of recruiting a</w:t>
      </w:r>
      <w:r>
        <w:rPr>
          <w:rFonts w:ascii="Arial" w:hAnsi="Arial" w:cs="Arial"/>
          <w:sz w:val="24"/>
          <w:szCs w:val="24"/>
        </w:rPr>
        <w:t>n</w:t>
      </w:r>
      <w:r w:rsidR="001E6560">
        <w:rPr>
          <w:rFonts w:ascii="Arial" w:hAnsi="Arial" w:cs="Arial"/>
          <w:sz w:val="24"/>
          <w:szCs w:val="24"/>
        </w:rPr>
        <w:t xml:space="preserve"> Administrati</w:t>
      </w:r>
      <w:r>
        <w:rPr>
          <w:rFonts w:ascii="Arial" w:hAnsi="Arial" w:cs="Arial"/>
          <w:sz w:val="24"/>
          <w:szCs w:val="24"/>
        </w:rPr>
        <w:t>ve</w:t>
      </w:r>
      <w:r w:rsidR="001E6560">
        <w:rPr>
          <w:rFonts w:ascii="Arial" w:hAnsi="Arial" w:cs="Arial"/>
          <w:sz w:val="24"/>
          <w:szCs w:val="24"/>
        </w:rPr>
        <w:t xml:space="preserve"> Assistant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1E6560">
        <w:rPr>
          <w:rFonts w:ascii="Arial" w:hAnsi="Arial" w:cs="Arial"/>
          <w:sz w:val="24"/>
          <w:szCs w:val="24"/>
        </w:rPr>
        <w:t xml:space="preserve">/ School Attendance Officer. 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1E6560">
        <w:rPr>
          <w:rFonts w:ascii="Arial" w:hAnsi="Arial" w:cs="Arial"/>
          <w:sz w:val="24"/>
          <w:szCs w:val="24"/>
        </w:rPr>
        <w:t>Hopefully this will be completed and a successful appointment made before October half term.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1E6560">
        <w:rPr>
          <w:rFonts w:ascii="Arial" w:hAnsi="Arial" w:cs="Arial"/>
          <w:sz w:val="24"/>
          <w:szCs w:val="24"/>
        </w:rPr>
        <w:t xml:space="preserve"> During this time </w:t>
      </w:r>
      <w:r w:rsidR="001E6560" w:rsidRPr="001E6560">
        <w:rPr>
          <w:rFonts w:ascii="Arial" w:hAnsi="Arial" w:cs="Arial"/>
          <w:sz w:val="24"/>
          <w:szCs w:val="24"/>
        </w:rPr>
        <w:t>there will be a temporary reduction in office staffing</w:t>
      </w:r>
      <w:r w:rsidR="001E6560">
        <w:rPr>
          <w:rFonts w:ascii="Arial" w:hAnsi="Arial" w:cs="Arial"/>
          <w:sz w:val="24"/>
          <w:szCs w:val="24"/>
        </w:rPr>
        <w:t xml:space="preserve">, therefore </w:t>
      </w:r>
      <w:r w:rsidR="001E6560" w:rsidRPr="001E6560">
        <w:rPr>
          <w:rFonts w:ascii="Arial" w:hAnsi="Arial" w:cs="Arial"/>
          <w:sz w:val="24"/>
          <w:szCs w:val="24"/>
        </w:rPr>
        <w:t xml:space="preserve">response times to emails, telephone calls and general enquiries may be slightly longer than usual. 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1E6560" w:rsidRPr="001E6560">
        <w:rPr>
          <w:rFonts w:ascii="Arial" w:hAnsi="Arial" w:cs="Arial"/>
          <w:sz w:val="24"/>
          <w:szCs w:val="24"/>
        </w:rPr>
        <w:t xml:space="preserve">We kindly ask for your patience and understanding and assure you that we will respond to all queries as soon as possible. 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1E6560" w:rsidRPr="001E6560">
        <w:rPr>
          <w:rFonts w:ascii="Arial" w:hAnsi="Arial" w:cs="Arial"/>
          <w:sz w:val="24"/>
          <w:szCs w:val="24"/>
        </w:rPr>
        <w:t>Thank you for your support and cooperation while we work to fill this important role.</w:t>
      </w:r>
    </w:p>
    <w:p w14:paraId="2987E917" w14:textId="77777777" w:rsidR="00734B25" w:rsidRDefault="00734B25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0F7FEE6A" w14:textId="011CFBDF" w:rsidR="007328E7" w:rsidRDefault="00734B25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reminder that the office is closed from 11.40</w:t>
      </w:r>
      <w:r w:rsidR="000A58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am-12.20</w:t>
      </w:r>
      <w:r w:rsidR="000A58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pm</w:t>
      </w:r>
      <w:r w:rsidR="007328E7">
        <w:rPr>
          <w:rFonts w:ascii="Arial" w:hAnsi="Arial" w:cs="Arial"/>
          <w:sz w:val="24"/>
          <w:szCs w:val="24"/>
        </w:rPr>
        <w:t>.</w:t>
      </w:r>
    </w:p>
    <w:p w14:paraId="2559D62C" w14:textId="77777777" w:rsidR="00592F7F" w:rsidRDefault="00592F7F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ED26527" w14:textId="697E437B" w:rsidR="00592F7F" w:rsidRPr="00592F7F" w:rsidRDefault="00592F7F" w:rsidP="00425C44">
      <w:pPr>
        <w:tabs>
          <w:tab w:val="left" w:pos="1230"/>
        </w:tabs>
        <w:spacing w:after="0"/>
        <w:rPr>
          <w:rFonts w:ascii="Arial" w:hAnsi="Arial" w:cs="Arial"/>
          <w:b/>
          <w:bCs/>
          <w:sz w:val="24"/>
          <w:szCs w:val="24"/>
        </w:rPr>
      </w:pPr>
      <w:r w:rsidRPr="00592F7F">
        <w:rPr>
          <w:rFonts w:ascii="Arial" w:hAnsi="Arial" w:cs="Arial"/>
          <w:b/>
          <w:bCs/>
          <w:sz w:val="24"/>
          <w:szCs w:val="24"/>
        </w:rPr>
        <w:t>TIMES</w:t>
      </w:r>
    </w:p>
    <w:p w14:paraId="2D0D0365" w14:textId="77777777" w:rsidR="00663DB6" w:rsidRDefault="00663DB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3E49081D" w14:textId="0F764457" w:rsidR="00663DB6" w:rsidRDefault="00663DB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663DB6">
        <w:rPr>
          <w:rFonts w:ascii="Arial" w:hAnsi="Arial" w:cs="Arial"/>
          <w:sz w:val="24"/>
          <w:szCs w:val="24"/>
        </w:rPr>
        <w:t>Please see the following times for your information.</w:t>
      </w:r>
    </w:p>
    <w:p w14:paraId="7786AD47" w14:textId="77777777" w:rsidR="00663DB6" w:rsidRPr="00663DB6" w:rsidRDefault="00663DB6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6D074D83" w14:textId="5AB2A51F" w:rsidR="007C6210" w:rsidRPr="00663DB6" w:rsidRDefault="000769AF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Gates for </w:t>
      </w:r>
      <w:r w:rsidR="00733E8D">
        <w:rPr>
          <w:rFonts w:ascii="Arial" w:hAnsi="Arial" w:cs="Arial"/>
          <w:sz w:val="24"/>
          <w:szCs w:val="24"/>
        </w:rPr>
        <w:t xml:space="preserve">morning club and </w:t>
      </w:r>
      <w:r>
        <w:rPr>
          <w:rFonts w:ascii="Arial" w:hAnsi="Arial" w:cs="Arial"/>
          <w:sz w:val="24"/>
          <w:szCs w:val="24"/>
        </w:rPr>
        <w:t xml:space="preserve">breakfast club are </w:t>
      </w:r>
      <w:r w:rsidR="00733E8D">
        <w:rPr>
          <w:rFonts w:ascii="Arial" w:hAnsi="Arial" w:cs="Arial"/>
          <w:sz w:val="24"/>
          <w:szCs w:val="24"/>
        </w:rPr>
        <w:t xml:space="preserve">on auto </w:t>
      </w:r>
      <w:r>
        <w:rPr>
          <w:rFonts w:ascii="Arial" w:hAnsi="Arial" w:cs="Arial"/>
          <w:sz w:val="24"/>
          <w:szCs w:val="24"/>
        </w:rPr>
        <w:t>time</w:t>
      </w:r>
      <w:r w:rsidR="00733E8D">
        <w:rPr>
          <w:rFonts w:ascii="Arial" w:hAnsi="Arial" w:cs="Arial"/>
          <w:sz w:val="24"/>
          <w:szCs w:val="24"/>
        </w:rPr>
        <w:t xml:space="preserve">r. </w:t>
      </w:r>
      <w:r w:rsidR="000A588D">
        <w:rPr>
          <w:rFonts w:ascii="Arial" w:hAnsi="Arial" w:cs="Arial"/>
          <w:sz w:val="24"/>
          <w:szCs w:val="24"/>
        </w:rPr>
        <w:t xml:space="preserve"> </w:t>
      </w:r>
      <w:r w:rsidR="00733E8D" w:rsidRPr="00663DB6">
        <w:rPr>
          <w:rFonts w:ascii="Arial" w:hAnsi="Arial" w:cs="Arial"/>
          <w:sz w:val="24"/>
          <w:szCs w:val="24"/>
          <w:u w:val="single"/>
        </w:rPr>
        <w:t>Please note that the office does not open until 8.30</w:t>
      </w:r>
      <w:r w:rsidR="000A588D">
        <w:rPr>
          <w:rFonts w:ascii="Arial" w:hAnsi="Arial" w:cs="Arial"/>
          <w:sz w:val="24"/>
          <w:szCs w:val="24"/>
          <w:u w:val="single"/>
        </w:rPr>
        <w:t xml:space="preserve"> </w:t>
      </w:r>
      <w:r w:rsidR="00733E8D" w:rsidRPr="00663DB6">
        <w:rPr>
          <w:rFonts w:ascii="Arial" w:hAnsi="Arial" w:cs="Arial"/>
          <w:sz w:val="24"/>
          <w:szCs w:val="24"/>
          <w:u w:val="single"/>
        </w:rPr>
        <w:t xml:space="preserve">am so </w:t>
      </w:r>
      <w:r w:rsidR="00A62DC5" w:rsidRPr="00663DB6">
        <w:rPr>
          <w:rFonts w:ascii="Arial" w:hAnsi="Arial" w:cs="Arial"/>
          <w:sz w:val="24"/>
          <w:szCs w:val="24"/>
          <w:u w:val="single"/>
        </w:rPr>
        <w:t>there will be no entrance</w:t>
      </w:r>
      <w:r w:rsidR="00663DB6" w:rsidRPr="00663DB6">
        <w:rPr>
          <w:rFonts w:ascii="Arial" w:hAnsi="Arial" w:cs="Arial"/>
          <w:sz w:val="24"/>
          <w:szCs w:val="24"/>
          <w:u w:val="single"/>
        </w:rPr>
        <w:t xml:space="preserve"> to school</w:t>
      </w:r>
      <w:r w:rsidR="00A62DC5" w:rsidRPr="00663DB6">
        <w:rPr>
          <w:rFonts w:ascii="Arial" w:hAnsi="Arial" w:cs="Arial"/>
          <w:sz w:val="24"/>
          <w:szCs w:val="24"/>
          <w:u w:val="single"/>
        </w:rPr>
        <w:t xml:space="preserve"> after the </w:t>
      </w:r>
      <w:r w:rsidR="00663DB6">
        <w:rPr>
          <w:rFonts w:ascii="Arial" w:hAnsi="Arial" w:cs="Arial"/>
          <w:sz w:val="24"/>
          <w:szCs w:val="24"/>
          <w:u w:val="single"/>
        </w:rPr>
        <w:t xml:space="preserve">Morning Club and Breakfast Club gate </w:t>
      </w:r>
      <w:r w:rsidR="00A62DC5" w:rsidRPr="00663DB6">
        <w:rPr>
          <w:rFonts w:ascii="Arial" w:hAnsi="Arial" w:cs="Arial"/>
          <w:sz w:val="24"/>
          <w:szCs w:val="24"/>
          <w:u w:val="single"/>
        </w:rPr>
        <w:t>closing time</w:t>
      </w:r>
      <w:r w:rsidR="00663DB6">
        <w:rPr>
          <w:rFonts w:ascii="Arial" w:hAnsi="Arial" w:cs="Arial"/>
          <w:sz w:val="24"/>
          <w:szCs w:val="24"/>
          <w:u w:val="single"/>
        </w:rPr>
        <w:t>s</w:t>
      </w:r>
      <w:r w:rsidR="00A62DC5" w:rsidRPr="00663DB6">
        <w:rPr>
          <w:rFonts w:ascii="Arial" w:hAnsi="Arial" w:cs="Arial"/>
          <w:sz w:val="24"/>
          <w:szCs w:val="24"/>
          <w:u w:val="single"/>
        </w:rPr>
        <w:t xml:space="preserve">. </w:t>
      </w:r>
    </w:p>
    <w:p w14:paraId="2D4182B4" w14:textId="76DF090F" w:rsidR="00DA6CE6" w:rsidRDefault="00DA6CE6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p w14:paraId="7436ED51" w14:textId="77777777" w:rsidR="000A588D" w:rsidRDefault="000A588D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738"/>
        <w:gridCol w:w="2739"/>
      </w:tblGrid>
      <w:tr w:rsidR="007C6210" w14:paraId="447FDEF7" w14:textId="77777777" w:rsidTr="007C6210">
        <w:tc>
          <w:tcPr>
            <w:tcW w:w="3539" w:type="dxa"/>
          </w:tcPr>
          <w:p w14:paraId="6C0E363F" w14:textId="645A4A3E" w:rsidR="00DA6CE6" w:rsidRPr="00DA6CE6" w:rsidRDefault="00DA6CE6" w:rsidP="00DA6CE6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A6CE6">
              <w:rPr>
                <w:rFonts w:ascii="Arial" w:eastAsia="Calibri" w:hAnsi="Arial" w:cs="Arial"/>
                <w:b/>
                <w:sz w:val="24"/>
                <w:szCs w:val="24"/>
              </w:rPr>
              <w:t xml:space="preserve">Gate Times </w:t>
            </w:r>
          </w:p>
          <w:p w14:paraId="3FFCF3EE" w14:textId="77777777" w:rsidR="007C6210" w:rsidRDefault="007C6210" w:rsidP="00425C44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738" w:type="dxa"/>
          </w:tcPr>
          <w:p w14:paraId="6626C095" w14:textId="66D31C2B" w:rsidR="007C6210" w:rsidRP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7C6210">
              <w:rPr>
                <w:rFonts w:ascii="Arial" w:eastAsia="Calibri" w:hAnsi="Arial" w:cs="Arial"/>
                <w:b/>
                <w:sz w:val="24"/>
                <w:szCs w:val="24"/>
              </w:rPr>
              <w:t>OPEN</w:t>
            </w:r>
          </w:p>
        </w:tc>
        <w:tc>
          <w:tcPr>
            <w:tcW w:w="2739" w:type="dxa"/>
          </w:tcPr>
          <w:p w14:paraId="77B70D23" w14:textId="286FDF37" w:rsidR="007C6210" w:rsidRP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7C6210">
              <w:rPr>
                <w:rFonts w:ascii="Arial" w:eastAsia="Calibri" w:hAnsi="Arial" w:cs="Arial"/>
                <w:b/>
                <w:sz w:val="24"/>
                <w:szCs w:val="24"/>
              </w:rPr>
              <w:t>CLOSE</w:t>
            </w:r>
          </w:p>
        </w:tc>
      </w:tr>
      <w:tr w:rsidR="007C6210" w14:paraId="6BD37CD2" w14:textId="77777777" w:rsidTr="007C6210">
        <w:tc>
          <w:tcPr>
            <w:tcW w:w="3539" w:type="dxa"/>
          </w:tcPr>
          <w:p w14:paraId="78998F41" w14:textId="788F3496" w:rsidR="007C6210" w:rsidRDefault="007C6210" w:rsidP="00425C44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Clwb Bore / Morning Club</w:t>
            </w:r>
          </w:p>
        </w:tc>
        <w:tc>
          <w:tcPr>
            <w:tcW w:w="2738" w:type="dxa"/>
          </w:tcPr>
          <w:p w14:paraId="3619B589" w14:textId="640EFACD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7.45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am </w:t>
            </w:r>
          </w:p>
        </w:tc>
        <w:tc>
          <w:tcPr>
            <w:tcW w:w="2739" w:type="dxa"/>
          </w:tcPr>
          <w:p w14:paraId="13562B9A" w14:textId="02E9B335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.00 </w:t>
            </w:r>
            <w:r>
              <w:rPr>
                <w:rFonts w:ascii="Arial" w:eastAsia="Calibri" w:hAnsi="Arial" w:cs="Arial"/>
                <w:sz w:val="24"/>
                <w:szCs w:val="24"/>
              </w:rPr>
              <w:t>am</w:t>
            </w:r>
          </w:p>
        </w:tc>
      </w:tr>
      <w:tr w:rsidR="007C6210" w14:paraId="05C25618" w14:textId="77777777" w:rsidTr="007C6210">
        <w:tc>
          <w:tcPr>
            <w:tcW w:w="3539" w:type="dxa"/>
          </w:tcPr>
          <w:p w14:paraId="2B68883D" w14:textId="11489045" w:rsidR="007C6210" w:rsidRDefault="007C6210" w:rsidP="00425C44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Clwb Frecwast /Breakfast Club </w:t>
            </w:r>
          </w:p>
        </w:tc>
        <w:tc>
          <w:tcPr>
            <w:tcW w:w="2738" w:type="dxa"/>
          </w:tcPr>
          <w:p w14:paraId="643F610D" w14:textId="2DB87732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8.15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am </w:t>
            </w:r>
          </w:p>
        </w:tc>
        <w:tc>
          <w:tcPr>
            <w:tcW w:w="2739" w:type="dxa"/>
          </w:tcPr>
          <w:p w14:paraId="6E7B2834" w14:textId="5A8CBBD7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8.30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am</w:t>
            </w:r>
          </w:p>
        </w:tc>
      </w:tr>
    </w:tbl>
    <w:p w14:paraId="7BAC686D" w14:textId="77777777" w:rsidR="00663DB6" w:rsidRDefault="00663DB6"/>
    <w:p w14:paraId="48D3C799" w14:textId="378E6CDA" w:rsidR="00663DB6" w:rsidRPr="00663DB6" w:rsidRDefault="00663DB6">
      <w:pPr>
        <w:rPr>
          <w:rFonts w:ascii="Arial" w:hAnsi="Arial" w:cs="Arial"/>
          <w:b/>
          <w:bCs/>
          <w:sz w:val="24"/>
          <w:szCs w:val="24"/>
        </w:rPr>
      </w:pPr>
      <w:r w:rsidRPr="00663DB6">
        <w:rPr>
          <w:rFonts w:ascii="Arial" w:hAnsi="Arial" w:cs="Arial"/>
          <w:b/>
          <w:bCs/>
          <w:sz w:val="24"/>
          <w:szCs w:val="24"/>
        </w:rPr>
        <w:t xml:space="preserve">School Day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738"/>
        <w:gridCol w:w="2739"/>
      </w:tblGrid>
      <w:tr w:rsidR="007C6210" w14:paraId="3ED6C441" w14:textId="77777777" w:rsidTr="007C6210">
        <w:tc>
          <w:tcPr>
            <w:tcW w:w="3539" w:type="dxa"/>
          </w:tcPr>
          <w:p w14:paraId="0B6D8C4C" w14:textId="794CB986" w:rsidR="007C6210" w:rsidRPr="00663DB6" w:rsidRDefault="00663DB6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63DB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Gate Times </w:t>
            </w:r>
          </w:p>
        </w:tc>
        <w:tc>
          <w:tcPr>
            <w:tcW w:w="2738" w:type="dxa"/>
          </w:tcPr>
          <w:p w14:paraId="04ABEE38" w14:textId="77777777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739" w:type="dxa"/>
          </w:tcPr>
          <w:p w14:paraId="52DE8D12" w14:textId="77777777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C6210" w14:paraId="6848DB6D" w14:textId="77777777" w:rsidTr="007C6210">
        <w:tc>
          <w:tcPr>
            <w:tcW w:w="3539" w:type="dxa"/>
          </w:tcPr>
          <w:p w14:paraId="5033CDD9" w14:textId="77118FA3" w:rsidR="007C6210" w:rsidRDefault="007C6210" w:rsidP="00425C44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Morning </w:t>
            </w:r>
          </w:p>
        </w:tc>
        <w:tc>
          <w:tcPr>
            <w:tcW w:w="2738" w:type="dxa"/>
          </w:tcPr>
          <w:p w14:paraId="6E6CEEAC" w14:textId="18C18226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8.45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am </w:t>
            </w:r>
          </w:p>
        </w:tc>
        <w:tc>
          <w:tcPr>
            <w:tcW w:w="2739" w:type="dxa"/>
          </w:tcPr>
          <w:p w14:paraId="640D2B74" w14:textId="7634A442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8.55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am</w:t>
            </w:r>
          </w:p>
        </w:tc>
      </w:tr>
      <w:tr w:rsidR="007C6210" w14:paraId="208F1ED5" w14:textId="77777777" w:rsidTr="007C6210">
        <w:tc>
          <w:tcPr>
            <w:tcW w:w="3539" w:type="dxa"/>
          </w:tcPr>
          <w:p w14:paraId="4E16E014" w14:textId="7B180C3C" w:rsidR="007C6210" w:rsidRDefault="007C6210" w:rsidP="00425C44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Afternoon </w:t>
            </w:r>
          </w:p>
        </w:tc>
        <w:tc>
          <w:tcPr>
            <w:tcW w:w="2738" w:type="dxa"/>
          </w:tcPr>
          <w:p w14:paraId="5E9F464A" w14:textId="52AA9C22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3.10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pm </w:t>
            </w:r>
          </w:p>
        </w:tc>
        <w:tc>
          <w:tcPr>
            <w:tcW w:w="2739" w:type="dxa"/>
          </w:tcPr>
          <w:p w14:paraId="1F587BB9" w14:textId="5C8E64FF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3.30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pm </w:t>
            </w:r>
          </w:p>
        </w:tc>
      </w:tr>
    </w:tbl>
    <w:p w14:paraId="0F24778D" w14:textId="050B0729" w:rsidR="007C6210" w:rsidRDefault="007C6210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p w14:paraId="5305E5BF" w14:textId="77777777" w:rsidR="00663DB6" w:rsidRDefault="00663DB6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p w14:paraId="08048B45" w14:textId="77777777" w:rsidR="00663DB6" w:rsidRDefault="00663DB6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p w14:paraId="5B8D09DD" w14:textId="77777777" w:rsidR="00663DB6" w:rsidRDefault="00663DB6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p w14:paraId="382C96AE" w14:textId="77777777" w:rsidR="00663DB6" w:rsidRDefault="00663DB6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7C6210" w14:paraId="378C9BA9" w14:textId="77777777" w:rsidTr="00E10254">
        <w:tc>
          <w:tcPr>
            <w:tcW w:w="3539" w:type="dxa"/>
          </w:tcPr>
          <w:p w14:paraId="2F632CA8" w14:textId="25829250" w:rsidR="007C6210" w:rsidRPr="00DA6CE6" w:rsidRDefault="007C6210" w:rsidP="0068019C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5477" w:type="dxa"/>
          </w:tcPr>
          <w:p w14:paraId="5BA3D76F" w14:textId="0E45C426" w:rsidR="007C6210" w:rsidRPr="007C6210" w:rsidRDefault="006E074C" w:rsidP="0068019C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A6CE6">
              <w:rPr>
                <w:rFonts w:ascii="Arial" w:eastAsia="Calibri" w:hAnsi="Arial" w:cs="Arial"/>
                <w:b/>
                <w:sz w:val="24"/>
                <w:szCs w:val="24"/>
              </w:rPr>
              <w:t>Session Times</w:t>
            </w:r>
          </w:p>
        </w:tc>
      </w:tr>
      <w:tr w:rsidR="007C6210" w14:paraId="02E01821" w14:textId="77777777" w:rsidTr="006B000E">
        <w:tc>
          <w:tcPr>
            <w:tcW w:w="3539" w:type="dxa"/>
          </w:tcPr>
          <w:p w14:paraId="283C702C" w14:textId="77777777" w:rsidR="007C6210" w:rsidRDefault="007C6210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Clwb Bore / Morning Club</w:t>
            </w:r>
          </w:p>
        </w:tc>
        <w:tc>
          <w:tcPr>
            <w:tcW w:w="5477" w:type="dxa"/>
          </w:tcPr>
          <w:p w14:paraId="1785CB97" w14:textId="7A55DAD9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7.50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am – 8.50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am</w:t>
            </w:r>
          </w:p>
        </w:tc>
      </w:tr>
      <w:tr w:rsidR="007C6210" w14:paraId="59D39A01" w14:textId="77777777" w:rsidTr="00407322">
        <w:tc>
          <w:tcPr>
            <w:tcW w:w="3539" w:type="dxa"/>
          </w:tcPr>
          <w:p w14:paraId="6A0A6D46" w14:textId="77777777" w:rsidR="007C6210" w:rsidRDefault="007C6210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Clwb Frecwast /Breakfast Club </w:t>
            </w:r>
          </w:p>
        </w:tc>
        <w:tc>
          <w:tcPr>
            <w:tcW w:w="5477" w:type="dxa"/>
          </w:tcPr>
          <w:p w14:paraId="31CB283E" w14:textId="5233E011" w:rsidR="007C6210" w:rsidRDefault="007C6210" w:rsidP="0068019C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8.20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am – 8.50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am </w:t>
            </w:r>
          </w:p>
        </w:tc>
      </w:tr>
      <w:tr w:rsidR="007C6210" w14:paraId="3AAF5438" w14:textId="77777777" w:rsidTr="008F76C9">
        <w:tc>
          <w:tcPr>
            <w:tcW w:w="3539" w:type="dxa"/>
          </w:tcPr>
          <w:p w14:paraId="25C7FD25" w14:textId="77777777" w:rsidR="007C6210" w:rsidRDefault="007C6210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477" w:type="dxa"/>
          </w:tcPr>
          <w:p w14:paraId="3A967FBD" w14:textId="77777777" w:rsidR="007C6210" w:rsidRDefault="007C6210" w:rsidP="0068019C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C6210" w14:paraId="6405B671" w14:textId="77777777" w:rsidTr="00B920F3">
        <w:tc>
          <w:tcPr>
            <w:tcW w:w="3539" w:type="dxa"/>
          </w:tcPr>
          <w:p w14:paraId="733ECB06" w14:textId="5DBAD2F5" w:rsidR="007C6210" w:rsidRDefault="007C6210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Nursery am</w:t>
            </w:r>
          </w:p>
        </w:tc>
        <w:tc>
          <w:tcPr>
            <w:tcW w:w="5477" w:type="dxa"/>
          </w:tcPr>
          <w:p w14:paraId="47FD85E0" w14:textId="380DCAC3" w:rsidR="007C6210" w:rsidRDefault="007C6210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9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.00 </w:t>
            </w:r>
            <w:r>
              <w:rPr>
                <w:rFonts w:ascii="Arial" w:eastAsia="Calibri" w:hAnsi="Arial" w:cs="Arial"/>
                <w:sz w:val="24"/>
                <w:szCs w:val="24"/>
              </w:rPr>
              <w:t>am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-11.30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am </w:t>
            </w:r>
          </w:p>
        </w:tc>
      </w:tr>
      <w:tr w:rsidR="00F91522" w14:paraId="3FFDF14A" w14:textId="77777777" w:rsidTr="00B920F3">
        <w:tc>
          <w:tcPr>
            <w:tcW w:w="3539" w:type="dxa"/>
          </w:tcPr>
          <w:p w14:paraId="263B55D0" w14:textId="65C9EC5A" w:rsidR="00F91522" w:rsidRDefault="00F91522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Nursery pm </w:t>
            </w:r>
          </w:p>
        </w:tc>
        <w:tc>
          <w:tcPr>
            <w:tcW w:w="5477" w:type="dxa"/>
          </w:tcPr>
          <w:p w14:paraId="4D57E521" w14:textId="2ABCD841" w:rsidR="00F91522" w:rsidRDefault="00F91522" w:rsidP="007C6210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12.45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pm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3.15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pm </w:t>
            </w:r>
          </w:p>
        </w:tc>
      </w:tr>
      <w:tr w:rsidR="007C6210" w14:paraId="63BC5143" w14:textId="77777777" w:rsidTr="006A143C">
        <w:tc>
          <w:tcPr>
            <w:tcW w:w="3539" w:type="dxa"/>
          </w:tcPr>
          <w:p w14:paraId="482ED13E" w14:textId="77777777" w:rsidR="00924A16" w:rsidRDefault="007C6210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Foundation Phase </w:t>
            </w:r>
          </w:p>
          <w:p w14:paraId="4A35059C" w14:textId="471E06B9" w:rsidR="007C6210" w:rsidRDefault="00924A16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Doors open 8.50am</w:t>
            </w:r>
          </w:p>
        </w:tc>
        <w:tc>
          <w:tcPr>
            <w:tcW w:w="5477" w:type="dxa"/>
          </w:tcPr>
          <w:p w14:paraId="7CB5C10F" w14:textId="3DAE050D" w:rsidR="007C6210" w:rsidRDefault="007C6210" w:rsidP="0068019C">
            <w:pPr>
              <w:tabs>
                <w:tab w:val="left" w:pos="1230"/>
              </w:tabs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8.55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am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- 3.15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pm </w:t>
            </w:r>
          </w:p>
        </w:tc>
      </w:tr>
      <w:tr w:rsidR="007C6210" w14:paraId="23F61900" w14:textId="77777777" w:rsidTr="006A143C">
        <w:tc>
          <w:tcPr>
            <w:tcW w:w="3539" w:type="dxa"/>
          </w:tcPr>
          <w:p w14:paraId="67C03367" w14:textId="77777777" w:rsidR="007C6210" w:rsidRDefault="007C6210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Key Stage 2 </w:t>
            </w:r>
          </w:p>
          <w:p w14:paraId="0BD802B5" w14:textId="11444D03" w:rsidR="00924A16" w:rsidRDefault="00924A16" w:rsidP="0068019C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Doors open 8.50am</w:t>
            </w:r>
          </w:p>
        </w:tc>
        <w:tc>
          <w:tcPr>
            <w:tcW w:w="5477" w:type="dxa"/>
          </w:tcPr>
          <w:p w14:paraId="78EC7FF7" w14:textId="03AAE2E2" w:rsidR="007C6210" w:rsidRDefault="007C6210" w:rsidP="007C6210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                   8.55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am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3.20</w:t>
            </w:r>
            <w:r w:rsidR="000A588D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pm </w:t>
            </w:r>
          </w:p>
        </w:tc>
      </w:tr>
    </w:tbl>
    <w:p w14:paraId="7D956E0A" w14:textId="77777777" w:rsidR="00644DAD" w:rsidRDefault="00644DAD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0611E11D" w14:textId="47E37A23" w:rsidR="007C6210" w:rsidRDefault="007C6210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  <w:r w:rsidRPr="007C6210">
        <w:rPr>
          <w:rFonts w:ascii="Arial" w:eastAsia="Calibri" w:hAnsi="Arial" w:cs="Arial"/>
          <w:b/>
          <w:sz w:val="24"/>
          <w:szCs w:val="24"/>
        </w:rPr>
        <w:t>Doors to classrooms open at 8.50</w:t>
      </w:r>
      <w:r w:rsidR="000A588D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7C6210">
        <w:rPr>
          <w:rFonts w:ascii="Arial" w:eastAsia="Calibri" w:hAnsi="Arial" w:cs="Arial"/>
          <w:b/>
          <w:sz w:val="24"/>
          <w:szCs w:val="24"/>
        </w:rPr>
        <w:t>am and close promptly at 8.55</w:t>
      </w:r>
      <w:r w:rsidR="000A588D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7C6210">
        <w:rPr>
          <w:rFonts w:ascii="Arial" w:eastAsia="Calibri" w:hAnsi="Arial" w:cs="Arial"/>
          <w:b/>
          <w:sz w:val="24"/>
          <w:szCs w:val="24"/>
        </w:rPr>
        <w:t>am.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0A588D"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If late</w:t>
      </w:r>
      <w:r w:rsidR="00DA6CE6">
        <w:rPr>
          <w:rFonts w:ascii="Arial" w:eastAsia="Calibri" w:hAnsi="Arial" w:cs="Arial"/>
          <w:b/>
          <w:sz w:val="24"/>
          <w:szCs w:val="24"/>
        </w:rPr>
        <w:t xml:space="preserve"> and the doors are closed</w:t>
      </w:r>
      <w:r>
        <w:rPr>
          <w:rFonts w:ascii="Arial" w:eastAsia="Calibri" w:hAnsi="Arial" w:cs="Arial"/>
          <w:b/>
          <w:sz w:val="24"/>
          <w:szCs w:val="24"/>
        </w:rPr>
        <w:t xml:space="preserve"> please sign your child in at the main entrance. </w:t>
      </w:r>
    </w:p>
    <w:p w14:paraId="6436955D" w14:textId="77777777" w:rsidR="001E6560" w:rsidRDefault="001E6560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004493DD" w14:textId="225F2122" w:rsidR="007328E7" w:rsidRDefault="007328E7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PARENT PAY</w:t>
      </w:r>
    </w:p>
    <w:p w14:paraId="03C98B70" w14:textId="77777777" w:rsidR="005B080C" w:rsidRDefault="005B080C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40823713" w14:textId="5CAED9A2" w:rsidR="00F12B88" w:rsidRDefault="007328E7" w:rsidP="00425C44">
      <w:pPr>
        <w:tabs>
          <w:tab w:val="left" w:pos="1230"/>
        </w:tabs>
        <w:spacing w:after="0"/>
        <w:rPr>
          <w:rFonts w:ascii="Arial" w:eastAsia="Calibri" w:hAnsi="Arial" w:cs="Arial"/>
          <w:bCs/>
          <w:sz w:val="24"/>
          <w:szCs w:val="24"/>
        </w:rPr>
      </w:pPr>
      <w:r w:rsidRPr="007328E7">
        <w:rPr>
          <w:rFonts w:ascii="Arial" w:eastAsia="Calibri" w:hAnsi="Arial" w:cs="Arial"/>
          <w:bCs/>
          <w:sz w:val="24"/>
          <w:szCs w:val="24"/>
        </w:rPr>
        <w:t>We are aware that there is a</w:t>
      </w:r>
      <w:r w:rsidR="005B080C">
        <w:rPr>
          <w:rFonts w:ascii="Arial" w:eastAsia="Calibri" w:hAnsi="Arial" w:cs="Arial"/>
          <w:bCs/>
          <w:sz w:val="24"/>
          <w:szCs w:val="24"/>
        </w:rPr>
        <w:t xml:space="preserve"> current</w:t>
      </w:r>
      <w:r w:rsidRPr="007328E7">
        <w:rPr>
          <w:rFonts w:ascii="Arial" w:eastAsia="Calibri" w:hAnsi="Arial" w:cs="Arial"/>
          <w:bCs/>
          <w:sz w:val="24"/>
          <w:szCs w:val="24"/>
        </w:rPr>
        <w:t xml:space="preserve"> issue with Parent Pay</w:t>
      </w:r>
      <w:r w:rsidR="00263E36">
        <w:rPr>
          <w:rFonts w:ascii="Arial" w:eastAsia="Calibri" w:hAnsi="Arial" w:cs="Arial"/>
          <w:bCs/>
          <w:sz w:val="24"/>
          <w:szCs w:val="24"/>
        </w:rPr>
        <w:t xml:space="preserve"> as the year groups have not rolled over</w:t>
      </w:r>
      <w:r w:rsidRPr="007328E7">
        <w:rPr>
          <w:rFonts w:ascii="Arial" w:eastAsia="Calibri" w:hAnsi="Arial" w:cs="Arial"/>
          <w:bCs/>
          <w:sz w:val="24"/>
          <w:szCs w:val="24"/>
        </w:rPr>
        <w:t>.</w:t>
      </w:r>
      <w:r w:rsidR="002F41BD">
        <w:rPr>
          <w:rFonts w:ascii="Arial" w:eastAsia="Calibri" w:hAnsi="Arial" w:cs="Arial"/>
          <w:bCs/>
          <w:sz w:val="24"/>
          <w:szCs w:val="24"/>
        </w:rPr>
        <w:t xml:space="preserve"> If you have</w:t>
      </w:r>
      <w:r w:rsidR="00B71322">
        <w:rPr>
          <w:rFonts w:ascii="Arial" w:eastAsia="Calibri" w:hAnsi="Arial" w:cs="Arial"/>
          <w:bCs/>
          <w:sz w:val="24"/>
          <w:szCs w:val="24"/>
        </w:rPr>
        <w:t xml:space="preserve"> already</w:t>
      </w:r>
      <w:r w:rsidR="002F41BD">
        <w:rPr>
          <w:rFonts w:ascii="Arial" w:eastAsia="Calibri" w:hAnsi="Arial" w:cs="Arial"/>
          <w:bCs/>
          <w:sz w:val="24"/>
          <w:szCs w:val="24"/>
        </w:rPr>
        <w:t xml:space="preserve"> ordered we have a record of th</w:t>
      </w:r>
      <w:r w:rsidR="00C802B8">
        <w:rPr>
          <w:rFonts w:ascii="Arial" w:eastAsia="Calibri" w:hAnsi="Arial" w:cs="Arial"/>
          <w:bCs/>
          <w:sz w:val="24"/>
          <w:szCs w:val="24"/>
        </w:rPr>
        <w:t>is</w:t>
      </w:r>
      <w:r w:rsidR="00AE0042">
        <w:rPr>
          <w:rFonts w:ascii="Arial" w:eastAsia="Calibri" w:hAnsi="Arial" w:cs="Arial"/>
          <w:bCs/>
          <w:sz w:val="24"/>
          <w:szCs w:val="24"/>
        </w:rPr>
        <w:t xml:space="preserve">. </w:t>
      </w:r>
      <w:r w:rsidR="00C802B8">
        <w:rPr>
          <w:rFonts w:ascii="Arial" w:eastAsia="Calibri" w:hAnsi="Arial" w:cs="Arial"/>
          <w:bCs/>
          <w:sz w:val="24"/>
          <w:szCs w:val="24"/>
        </w:rPr>
        <w:t>For reception children, staff will take their order when they arrive in the morning.</w:t>
      </w:r>
      <w:r w:rsidRPr="007328E7">
        <w:rPr>
          <w:rFonts w:ascii="Arial" w:eastAsia="Calibri" w:hAnsi="Arial" w:cs="Arial"/>
          <w:bCs/>
          <w:sz w:val="24"/>
          <w:szCs w:val="24"/>
        </w:rPr>
        <w:t xml:space="preserve"> Other schools are facing similar issue</w:t>
      </w:r>
      <w:r w:rsidR="008031C8">
        <w:rPr>
          <w:rFonts w:ascii="Arial" w:eastAsia="Calibri" w:hAnsi="Arial" w:cs="Arial"/>
          <w:bCs/>
          <w:sz w:val="24"/>
          <w:szCs w:val="24"/>
        </w:rPr>
        <w:t>s</w:t>
      </w:r>
      <w:r w:rsidRPr="007328E7">
        <w:rPr>
          <w:rFonts w:ascii="Arial" w:eastAsia="Calibri" w:hAnsi="Arial" w:cs="Arial"/>
          <w:bCs/>
          <w:sz w:val="24"/>
          <w:szCs w:val="24"/>
        </w:rPr>
        <w:t xml:space="preserve">. </w:t>
      </w:r>
      <w:r>
        <w:rPr>
          <w:rFonts w:ascii="Arial" w:eastAsia="Calibri" w:hAnsi="Arial" w:cs="Arial"/>
          <w:bCs/>
          <w:sz w:val="24"/>
          <w:szCs w:val="24"/>
        </w:rPr>
        <w:t xml:space="preserve">We have been assured that Arbor is </w:t>
      </w:r>
      <w:r w:rsidR="00F12B88">
        <w:rPr>
          <w:rFonts w:ascii="Arial" w:eastAsia="Calibri" w:hAnsi="Arial" w:cs="Arial"/>
          <w:bCs/>
          <w:sz w:val="24"/>
          <w:szCs w:val="24"/>
        </w:rPr>
        <w:t xml:space="preserve">rectifying the situation.  </w:t>
      </w:r>
    </w:p>
    <w:p w14:paraId="598971B4" w14:textId="77777777" w:rsidR="000A588D" w:rsidRDefault="000A588D" w:rsidP="00425C44">
      <w:pPr>
        <w:tabs>
          <w:tab w:val="left" w:pos="1230"/>
        </w:tabs>
        <w:spacing w:after="0"/>
        <w:rPr>
          <w:rFonts w:ascii="Arial" w:eastAsia="Calibri" w:hAnsi="Arial" w:cs="Arial"/>
          <w:bCs/>
          <w:sz w:val="24"/>
          <w:szCs w:val="24"/>
        </w:rPr>
      </w:pPr>
    </w:p>
    <w:p w14:paraId="500532CE" w14:textId="77777777" w:rsidR="000A588D" w:rsidRDefault="000A588D" w:rsidP="00425C44">
      <w:pPr>
        <w:tabs>
          <w:tab w:val="left" w:pos="1230"/>
        </w:tabs>
        <w:spacing w:after="0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 xml:space="preserve">This may also affect payments for our Morning Club. Please speak to </w:t>
      </w:r>
    </w:p>
    <w:p w14:paraId="757B3182" w14:textId="5F5EB9A7" w:rsidR="000A588D" w:rsidRPr="007328E7" w:rsidRDefault="000A588D" w:rsidP="00425C44">
      <w:pPr>
        <w:tabs>
          <w:tab w:val="left" w:pos="1230"/>
        </w:tabs>
        <w:spacing w:after="0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 xml:space="preserve">Mrs Lewis-Davies or email </w:t>
      </w:r>
      <w:hyperlink r:id="rId10" w:history="1">
        <w:r w:rsidRPr="00735E31">
          <w:rPr>
            <w:rStyle w:val="Hyperlink"/>
            <w:rFonts w:ascii="Arial" w:eastAsia="Calibri" w:hAnsi="Arial" w:cs="Arial"/>
            <w:bCs/>
            <w:sz w:val="24"/>
            <w:szCs w:val="24"/>
          </w:rPr>
          <w:t>danescourtprm@cardiff.gov.uk</w:t>
        </w:r>
      </w:hyperlink>
      <w:r>
        <w:rPr>
          <w:rFonts w:ascii="Arial" w:eastAsia="Calibri" w:hAnsi="Arial" w:cs="Arial"/>
          <w:bCs/>
          <w:sz w:val="24"/>
          <w:szCs w:val="24"/>
        </w:rPr>
        <w:t xml:space="preserve"> if you have any concerns.</w:t>
      </w:r>
    </w:p>
    <w:p w14:paraId="72672A50" w14:textId="77777777" w:rsidR="001E6560" w:rsidRDefault="001E6560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48573110" w14:textId="3636E570" w:rsidR="001E6560" w:rsidRDefault="001E6560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INSET DAYS 26/27</w:t>
      </w:r>
    </w:p>
    <w:p w14:paraId="4E13141A" w14:textId="77777777" w:rsidR="001E6560" w:rsidRDefault="001E6560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239"/>
      </w:tblGrid>
      <w:tr w:rsidR="00592F7F" w14:paraId="641CFCEF" w14:textId="77777777" w:rsidTr="00592F7F">
        <w:tc>
          <w:tcPr>
            <w:tcW w:w="1555" w:type="dxa"/>
          </w:tcPr>
          <w:p w14:paraId="3B4460DC" w14:textId="003D348B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5239" w:type="dxa"/>
          </w:tcPr>
          <w:p w14:paraId="436A67CD" w14:textId="6CBC9EF5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1</w:t>
            </w:r>
            <w:r w:rsidRPr="001E6560">
              <w:rPr>
                <w:rFonts w:ascii="Arial" w:eastAsia="Calibri" w:hAnsi="Arial" w:cs="Arial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 September 2026</w:t>
            </w:r>
          </w:p>
        </w:tc>
      </w:tr>
      <w:tr w:rsidR="00592F7F" w14:paraId="3EEB6F3C" w14:textId="77777777" w:rsidTr="00592F7F">
        <w:tc>
          <w:tcPr>
            <w:tcW w:w="1555" w:type="dxa"/>
          </w:tcPr>
          <w:p w14:paraId="5A7FF8F1" w14:textId="3F75DBFB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5239" w:type="dxa"/>
          </w:tcPr>
          <w:p w14:paraId="47205861" w14:textId="1B44447F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2</w:t>
            </w:r>
            <w:r w:rsidRPr="001E6560">
              <w:rPr>
                <w:rFonts w:ascii="Arial" w:eastAsia="Calibri" w:hAnsi="Arial" w:cs="Arial"/>
                <w:b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 September 2026</w:t>
            </w:r>
          </w:p>
        </w:tc>
      </w:tr>
      <w:tr w:rsidR="00592F7F" w14:paraId="36C6182B" w14:textId="77777777" w:rsidTr="00592F7F">
        <w:tc>
          <w:tcPr>
            <w:tcW w:w="1555" w:type="dxa"/>
          </w:tcPr>
          <w:p w14:paraId="0612D687" w14:textId="353A938E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Friday</w:t>
            </w:r>
          </w:p>
        </w:tc>
        <w:tc>
          <w:tcPr>
            <w:tcW w:w="5239" w:type="dxa"/>
          </w:tcPr>
          <w:p w14:paraId="69171D26" w14:textId="7CD162D5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23</w:t>
            </w:r>
            <w:r w:rsidRPr="00592F7F">
              <w:rPr>
                <w:rFonts w:ascii="Arial" w:eastAsia="Calibri" w:hAnsi="Arial" w:cs="Arial"/>
                <w:b/>
                <w:sz w:val="24"/>
                <w:szCs w:val="24"/>
                <w:vertAlign w:val="superscript"/>
              </w:rPr>
              <w:t>rd</w:t>
            </w: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 October 2026</w:t>
            </w:r>
          </w:p>
        </w:tc>
      </w:tr>
      <w:tr w:rsidR="00592F7F" w14:paraId="73A10448" w14:textId="77777777" w:rsidTr="00592F7F">
        <w:tc>
          <w:tcPr>
            <w:tcW w:w="1555" w:type="dxa"/>
          </w:tcPr>
          <w:p w14:paraId="6DC9D4E3" w14:textId="3D409A11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5239" w:type="dxa"/>
          </w:tcPr>
          <w:p w14:paraId="6899E988" w14:textId="11588A9F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4</w:t>
            </w:r>
            <w:r w:rsidRPr="00592F7F">
              <w:rPr>
                <w:rFonts w:ascii="Arial" w:eastAsia="Calibri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 January 2027</w:t>
            </w:r>
          </w:p>
        </w:tc>
      </w:tr>
      <w:tr w:rsidR="00592F7F" w14:paraId="210116D3" w14:textId="77777777" w:rsidTr="00592F7F">
        <w:tc>
          <w:tcPr>
            <w:tcW w:w="1555" w:type="dxa"/>
          </w:tcPr>
          <w:p w14:paraId="24BF87DB" w14:textId="3AED634D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Monday </w:t>
            </w:r>
          </w:p>
        </w:tc>
        <w:tc>
          <w:tcPr>
            <w:tcW w:w="5239" w:type="dxa"/>
          </w:tcPr>
          <w:p w14:paraId="032E445B" w14:textId="47533D3F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5</w:t>
            </w:r>
            <w:r w:rsidRPr="00592F7F">
              <w:rPr>
                <w:rFonts w:ascii="Arial" w:eastAsia="Calibri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 April 2027</w:t>
            </w:r>
          </w:p>
        </w:tc>
      </w:tr>
      <w:tr w:rsidR="00592F7F" w14:paraId="32BFE483" w14:textId="77777777" w:rsidTr="00592F7F">
        <w:tc>
          <w:tcPr>
            <w:tcW w:w="1555" w:type="dxa"/>
          </w:tcPr>
          <w:p w14:paraId="1E1A3DF4" w14:textId="42F00F4B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Friday </w:t>
            </w:r>
          </w:p>
        </w:tc>
        <w:tc>
          <w:tcPr>
            <w:tcW w:w="5239" w:type="dxa"/>
          </w:tcPr>
          <w:p w14:paraId="41D5663C" w14:textId="727ADB54" w:rsidR="00592F7F" w:rsidRDefault="00592F7F" w:rsidP="00425C44">
            <w:pPr>
              <w:tabs>
                <w:tab w:val="left" w:pos="1230"/>
              </w:tabs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28</w:t>
            </w:r>
            <w:r w:rsidRPr="00592F7F">
              <w:rPr>
                <w:rFonts w:ascii="Arial" w:eastAsia="Calibri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eastAsia="Calibri" w:hAnsi="Arial" w:cs="Arial"/>
                <w:b/>
                <w:sz w:val="24"/>
                <w:szCs w:val="24"/>
              </w:rPr>
              <w:t xml:space="preserve"> May 2027</w:t>
            </w:r>
          </w:p>
        </w:tc>
      </w:tr>
    </w:tbl>
    <w:p w14:paraId="3D11C480" w14:textId="77777777" w:rsidR="001E6560" w:rsidRPr="007C6210" w:rsidRDefault="001E6560" w:rsidP="00425C44">
      <w:pPr>
        <w:tabs>
          <w:tab w:val="left" w:pos="1230"/>
        </w:tabs>
        <w:spacing w:after="0"/>
        <w:rPr>
          <w:rFonts w:ascii="Arial" w:eastAsia="Calibri" w:hAnsi="Arial" w:cs="Arial"/>
          <w:b/>
          <w:sz w:val="24"/>
          <w:szCs w:val="24"/>
        </w:rPr>
      </w:pPr>
    </w:p>
    <w:p w14:paraId="0D339A6B" w14:textId="6A3C4C6A" w:rsidR="00DA6CE6" w:rsidRPr="00592F7F" w:rsidRDefault="00592F7F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  <w:u w:val="single"/>
        </w:rPr>
      </w:pPr>
      <w:r w:rsidRPr="00592F7F">
        <w:rPr>
          <w:rFonts w:ascii="Arial" w:eastAsia="Calibri" w:hAnsi="Arial" w:cs="Arial"/>
          <w:sz w:val="24"/>
          <w:szCs w:val="24"/>
          <w:u w:val="single"/>
        </w:rPr>
        <w:t xml:space="preserve">The end of the academic year 26/27 </w:t>
      </w:r>
      <w:r w:rsidR="00B46851">
        <w:rPr>
          <w:rFonts w:ascii="Arial" w:eastAsia="Calibri" w:hAnsi="Arial" w:cs="Arial"/>
          <w:sz w:val="24"/>
          <w:szCs w:val="24"/>
          <w:u w:val="single"/>
        </w:rPr>
        <w:t xml:space="preserve">for staff and pupils </w:t>
      </w:r>
      <w:r w:rsidRPr="00592F7F">
        <w:rPr>
          <w:rFonts w:ascii="Arial" w:eastAsia="Calibri" w:hAnsi="Arial" w:cs="Arial"/>
          <w:sz w:val="24"/>
          <w:szCs w:val="24"/>
          <w:u w:val="single"/>
        </w:rPr>
        <w:t>will be Tuesday 20</w:t>
      </w:r>
      <w:r w:rsidRPr="00592F7F">
        <w:rPr>
          <w:rFonts w:ascii="Arial" w:eastAsia="Calibri" w:hAnsi="Arial" w:cs="Arial"/>
          <w:sz w:val="24"/>
          <w:szCs w:val="24"/>
          <w:u w:val="single"/>
          <w:vertAlign w:val="superscript"/>
        </w:rPr>
        <w:t>th</w:t>
      </w:r>
      <w:r w:rsidRPr="00592F7F">
        <w:rPr>
          <w:rFonts w:ascii="Arial" w:eastAsia="Calibri" w:hAnsi="Arial" w:cs="Arial"/>
          <w:sz w:val="24"/>
          <w:szCs w:val="24"/>
          <w:u w:val="single"/>
        </w:rPr>
        <w:t xml:space="preserve"> July 2027</w:t>
      </w:r>
      <w:r w:rsidR="00B46851">
        <w:rPr>
          <w:rFonts w:ascii="Arial" w:eastAsia="Calibri" w:hAnsi="Arial" w:cs="Arial"/>
          <w:sz w:val="24"/>
          <w:szCs w:val="24"/>
          <w:u w:val="single"/>
        </w:rPr>
        <w:t>.</w:t>
      </w:r>
    </w:p>
    <w:p w14:paraId="4ADED14A" w14:textId="77777777" w:rsidR="001E6560" w:rsidRDefault="001E6560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p w14:paraId="37B15FC7" w14:textId="6255770D" w:rsidR="001E6560" w:rsidRDefault="00592F7F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All events and dates will be updated on the school website. </w:t>
      </w:r>
    </w:p>
    <w:p w14:paraId="5CC3458F" w14:textId="77777777" w:rsidR="001E6560" w:rsidRDefault="001E6560" w:rsidP="00425C44">
      <w:pPr>
        <w:tabs>
          <w:tab w:val="left" w:pos="1230"/>
        </w:tabs>
        <w:spacing w:after="0"/>
        <w:rPr>
          <w:rFonts w:ascii="Arial" w:eastAsia="Calibri" w:hAnsi="Arial" w:cs="Arial"/>
          <w:sz w:val="24"/>
          <w:szCs w:val="24"/>
        </w:rPr>
      </w:pPr>
    </w:p>
    <w:p w14:paraId="5F715071" w14:textId="3AC8B66C" w:rsidR="00DF1FF6" w:rsidRPr="00C355C6" w:rsidRDefault="002D06EB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C355C6">
        <w:rPr>
          <w:rFonts w:ascii="Arial" w:hAnsi="Arial" w:cs="Arial"/>
          <w:sz w:val="24"/>
          <w:szCs w:val="24"/>
        </w:rPr>
        <w:t>Yours faithfully</w:t>
      </w:r>
    </w:p>
    <w:p w14:paraId="4E8A1FE2" w14:textId="0D1958FA" w:rsidR="00765EFC" w:rsidRPr="00C355C6" w:rsidRDefault="00765EFC" w:rsidP="00765EFC">
      <w:pPr>
        <w:rPr>
          <w:rFonts w:ascii="Arial" w:hAnsi="Arial" w:cs="Arial"/>
          <w:sz w:val="24"/>
          <w:szCs w:val="24"/>
        </w:rPr>
      </w:pPr>
      <w:r w:rsidRPr="00C355C6">
        <w:rPr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5ECAD97C" wp14:editId="0210A5E3">
            <wp:simplePos x="0" y="0"/>
            <wp:positionH relativeFrom="margin">
              <wp:align>left</wp:align>
            </wp:positionH>
            <wp:positionV relativeFrom="paragraph">
              <wp:posOffset>74051</wp:posOffset>
            </wp:positionV>
            <wp:extent cx="1057910" cy="457200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49" cy="46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5F83F" w14:textId="1C2CBF95" w:rsidR="00765EFC" w:rsidRDefault="00765EFC" w:rsidP="000A588D">
      <w:pPr>
        <w:spacing w:after="0"/>
        <w:rPr>
          <w:rFonts w:ascii="Arial" w:hAnsi="Arial" w:cs="Arial"/>
          <w:sz w:val="24"/>
          <w:szCs w:val="24"/>
        </w:rPr>
      </w:pPr>
    </w:p>
    <w:p w14:paraId="34B547AF" w14:textId="77777777" w:rsidR="000A588D" w:rsidRPr="00C355C6" w:rsidRDefault="000A588D" w:rsidP="000A588D">
      <w:pPr>
        <w:spacing w:after="0"/>
        <w:rPr>
          <w:rFonts w:ascii="Arial" w:hAnsi="Arial" w:cs="Arial"/>
          <w:sz w:val="24"/>
          <w:szCs w:val="24"/>
        </w:rPr>
      </w:pPr>
    </w:p>
    <w:p w14:paraId="19229D09" w14:textId="53DA9CE5" w:rsidR="00746276" w:rsidRPr="00C355C6" w:rsidRDefault="00765EFC" w:rsidP="000A588D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55C6">
        <w:rPr>
          <w:rFonts w:ascii="Arial" w:hAnsi="Arial" w:cs="Arial"/>
          <w:sz w:val="24"/>
          <w:szCs w:val="24"/>
        </w:rPr>
        <w:t xml:space="preserve">Mrs. K. M Wathan </w:t>
      </w:r>
    </w:p>
    <w:p w14:paraId="741EDB2A" w14:textId="6E3D2531" w:rsidR="00544F83" w:rsidRPr="00A15579" w:rsidRDefault="00944CB6" w:rsidP="000A588D">
      <w:pPr>
        <w:spacing w:after="0"/>
        <w:jc w:val="both"/>
        <w:rPr>
          <w:rFonts w:ascii="Arial" w:hAnsi="Arial" w:cs="Arial"/>
          <w:sz w:val="23"/>
          <w:szCs w:val="23"/>
        </w:rPr>
      </w:pPr>
      <w:r w:rsidRPr="00C355C6">
        <w:rPr>
          <w:rFonts w:ascii="Arial" w:hAnsi="Arial" w:cs="Arial"/>
          <w:sz w:val="24"/>
          <w:szCs w:val="24"/>
        </w:rPr>
        <w:t xml:space="preserve">Headteacher </w:t>
      </w:r>
    </w:p>
    <w:sectPr w:rsidR="00544F83" w:rsidRPr="00A15579" w:rsidSect="002A6677">
      <w:headerReference w:type="default" r:id="rId12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1EB39" w14:textId="77777777" w:rsidR="00AA2481" w:rsidRDefault="00AA2481" w:rsidP="002A6677">
      <w:pPr>
        <w:spacing w:after="0" w:line="240" w:lineRule="auto"/>
      </w:pPr>
      <w:r>
        <w:separator/>
      </w:r>
    </w:p>
  </w:endnote>
  <w:endnote w:type="continuationSeparator" w:id="0">
    <w:p w14:paraId="03E11ED3" w14:textId="77777777" w:rsidR="00AA2481" w:rsidRDefault="00AA2481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4822E" w14:textId="77777777" w:rsidR="00AA2481" w:rsidRDefault="00AA2481" w:rsidP="002A6677">
      <w:pPr>
        <w:spacing w:after="0" w:line="240" w:lineRule="auto"/>
      </w:pPr>
      <w:r>
        <w:separator/>
      </w:r>
    </w:p>
  </w:footnote>
  <w:footnote w:type="continuationSeparator" w:id="0">
    <w:p w14:paraId="6C04C144" w14:textId="77777777" w:rsidR="00AA2481" w:rsidRDefault="00AA2481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5F8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64B8B53" wp14:editId="4B2CDFB2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28FA609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Prifathrawes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8582A38" w14:textId="3B0DF883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3E4D8D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14:paraId="5958640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18D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7098"/>
    <w:multiLevelType w:val="hybridMultilevel"/>
    <w:tmpl w:val="9BE8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156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0F17"/>
    <w:rsid w:val="00027148"/>
    <w:rsid w:val="00040DC3"/>
    <w:rsid w:val="00047B4B"/>
    <w:rsid w:val="0005360D"/>
    <w:rsid w:val="00074245"/>
    <w:rsid w:val="000769AF"/>
    <w:rsid w:val="00077243"/>
    <w:rsid w:val="00092B42"/>
    <w:rsid w:val="000A588D"/>
    <w:rsid w:val="000A661E"/>
    <w:rsid w:val="000B57D2"/>
    <w:rsid w:val="000C554B"/>
    <w:rsid w:val="000E03C0"/>
    <w:rsid w:val="000E4D83"/>
    <w:rsid w:val="000F0C0A"/>
    <w:rsid w:val="00101825"/>
    <w:rsid w:val="00113489"/>
    <w:rsid w:val="00121826"/>
    <w:rsid w:val="001309DA"/>
    <w:rsid w:val="0016727F"/>
    <w:rsid w:val="00172730"/>
    <w:rsid w:val="001751E0"/>
    <w:rsid w:val="00181367"/>
    <w:rsid w:val="00181DEA"/>
    <w:rsid w:val="00182EF9"/>
    <w:rsid w:val="00186887"/>
    <w:rsid w:val="00191FAB"/>
    <w:rsid w:val="00192B50"/>
    <w:rsid w:val="00193C0C"/>
    <w:rsid w:val="00196C01"/>
    <w:rsid w:val="001B3A96"/>
    <w:rsid w:val="001C0A5F"/>
    <w:rsid w:val="001D1685"/>
    <w:rsid w:val="001E6560"/>
    <w:rsid w:val="001F618E"/>
    <w:rsid w:val="001F700E"/>
    <w:rsid w:val="0020773A"/>
    <w:rsid w:val="00212843"/>
    <w:rsid w:val="002303CC"/>
    <w:rsid w:val="0023251F"/>
    <w:rsid w:val="0023409B"/>
    <w:rsid w:val="00236AFB"/>
    <w:rsid w:val="00256ECC"/>
    <w:rsid w:val="00260D12"/>
    <w:rsid w:val="00263E36"/>
    <w:rsid w:val="002831E9"/>
    <w:rsid w:val="002937CD"/>
    <w:rsid w:val="00296566"/>
    <w:rsid w:val="002A6677"/>
    <w:rsid w:val="002B04C2"/>
    <w:rsid w:val="002D06EB"/>
    <w:rsid w:val="002D0F9E"/>
    <w:rsid w:val="002D29D5"/>
    <w:rsid w:val="002D3BE2"/>
    <w:rsid w:val="002E35EF"/>
    <w:rsid w:val="002E5836"/>
    <w:rsid w:val="002F24C6"/>
    <w:rsid w:val="002F41BD"/>
    <w:rsid w:val="002F4C8F"/>
    <w:rsid w:val="00300131"/>
    <w:rsid w:val="0030299E"/>
    <w:rsid w:val="003121A7"/>
    <w:rsid w:val="003150FE"/>
    <w:rsid w:val="00316396"/>
    <w:rsid w:val="0031707F"/>
    <w:rsid w:val="00317A66"/>
    <w:rsid w:val="003243A7"/>
    <w:rsid w:val="00324CEE"/>
    <w:rsid w:val="003269A3"/>
    <w:rsid w:val="003300F6"/>
    <w:rsid w:val="00333FAE"/>
    <w:rsid w:val="003353F2"/>
    <w:rsid w:val="00344AB6"/>
    <w:rsid w:val="003466DF"/>
    <w:rsid w:val="0035073A"/>
    <w:rsid w:val="003548D9"/>
    <w:rsid w:val="00364E8E"/>
    <w:rsid w:val="003719C3"/>
    <w:rsid w:val="00390667"/>
    <w:rsid w:val="00391DCE"/>
    <w:rsid w:val="003A46E9"/>
    <w:rsid w:val="003A5944"/>
    <w:rsid w:val="003A6390"/>
    <w:rsid w:val="003B3587"/>
    <w:rsid w:val="003B5E7B"/>
    <w:rsid w:val="003C6ABB"/>
    <w:rsid w:val="003D1DE1"/>
    <w:rsid w:val="003E4D8D"/>
    <w:rsid w:val="003F5596"/>
    <w:rsid w:val="003F60CB"/>
    <w:rsid w:val="003F698E"/>
    <w:rsid w:val="003F73BB"/>
    <w:rsid w:val="0040236D"/>
    <w:rsid w:val="00406492"/>
    <w:rsid w:val="004101D6"/>
    <w:rsid w:val="00410594"/>
    <w:rsid w:val="004107B1"/>
    <w:rsid w:val="00425C44"/>
    <w:rsid w:val="00427671"/>
    <w:rsid w:val="004337FC"/>
    <w:rsid w:val="00435C99"/>
    <w:rsid w:val="00444DAE"/>
    <w:rsid w:val="00461239"/>
    <w:rsid w:val="004777BA"/>
    <w:rsid w:val="00484471"/>
    <w:rsid w:val="00484BD7"/>
    <w:rsid w:val="004A16F1"/>
    <w:rsid w:val="004B6D16"/>
    <w:rsid w:val="004C1472"/>
    <w:rsid w:val="004C2A09"/>
    <w:rsid w:val="004D13A5"/>
    <w:rsid w:val="004D6062"/>
    <w:rsid w:val="004F1DD3"/>
    <w:rsid w:val="004F7B32"/>
    <w:rsid w:val="0050649F"/>
    <w:rsid w:val="00506E75"/>
    <w:rsid w:val="0051118A"/>
    <w:rsid w:val="00522E5B"/>
    <w:rsid w:val="0052656F"/>
    <w:rsid w:val="00533EBA"/>
    <w:rsid w:val="00544F83"/>
    <w:rsid w:val="00557C52"/>
    <w:rsid w:val="005830BE"/>
    <w:rsid w:val="0058698A"/>
    <w:rsid w:val="00592F7F"/>
    <w:rsid w:val="00596110"/>
    <w:rsid w:val="005A4AA7"/>
    <w:rsid w:val="005A666E"/>
    <w:rsid w:val="005B080C"/>
    <w:rsid w:val="005B7CDF"/>
    <w:rsid w:val="005D6B22"/>
    <w:rsid w:val="005E72CB"/>
    <w:rsid w:val="006062FA"/>
    <w:rsid w:val="00625EAC"/>
    <w:rsid w:val="0063729F"/>
    <w:rsid w:val="00644DAD"/>
    <w:rsid w:val="006455A7"/>
    <w:rsid w:val="00651A00"/>
    <w:rsid w:val="00663DB6"/>
    <w:rsid w:val="00672AFC"/>
    <w:rsid w:val="00676324"/>
    <w:rsid w:val="00692D64"/>
    <w:rsid w:val="006A7822"/>
    <w:rsid w:val="006B074A"/>
    <w:rsid w:val="006D0D21"/>
    <w:rsid w:val="006E074C"/>
    <w:rsid w:val="006F32FC"/>
    <w:rsid w:val="007058D8"/>
    <w:rsid w:val="00707C4E"/>
    <w:rsid w:val="00724A09"/>
    <w:rsid w:val="007279B5"/>
    <w:rsid w:val="007328E7"/>
    <w:rsid w:val="00733E8D"/>
    <w:rsid w:val="00734B25"/>
    <w:rsid w:val="00746276"/>
    <w:rsid w:val="00750598"/>
    <w:rsid w:val="00754B8C"/>
    <w:rsid w:val="00765EFC"/>
    <w:rsid w:val="00766BCB"/>
    <w:rsid w:val="00783DF5"/>
    <w:rsid w:val="007924EE"/>
    <w:rsid w:val="00794E05"/>
    <w:rsid w:val="007A6D80"/>
    <w:rsid w:val="007A6E8C"/>
    <w:rsid w:val="007C4256"/>
    <w:rsid w:val="007C44EF"/>
    <w:rsid w:val="007C6210"/>
    <w:rsid w:val="007D655A"/>
    <w:rsid w:val="007E682A"/>
    <w:rsid w:val="00800854"/>
    <w:rsid w:val="008031C8"/>
    <w:rsid w:val="0081469C"/>
    <w:rsid w:val="00814B61"/>
    <w:rsid w:val="00814FD8"/>
    <w:rsid w:val="0082004D"/>
    <w:rsid w:val="00836382"/>
    <w:rsid w:val="0084038A"/>
    <w:rsid w:val="00874061"/>
    <w:rsid w:val="00882955"/>
    <w:rsid w:val="00884AFF"/>
    <w:rsid w:val="00885290"/>
    <w:rsid w:val="00886A3F"/>
    <w:rsid w:val="00887E08"/>
    <w:rsid w:val="008957D6"/>
    <w:rsid w:val="008B74C0"/>
    <w:rsid w:val="008B7E4E"/>
    <w:rsid w:val="008F0B38"/>
    <w:rsid w:val="008F348C"/>
    <w:rsid w:val="008F605A"/>
    <w:rsid w:val="00924A16"/>
    <w:rsid w:val="009308B0"/>
    <w:rsid w:val="00930AEE"/>
    <w:rsid w:val="009433E2"/>
    <w:rsid w:val="00944CB6"/>
    <w:rsid w:val="009452B2"/>
    <w:rsid w:val="00955E0A"/>
    <w:rsid w:val="00966AF1"/>
    <w:rsid w:val="00972F9B"/>
    <w:rsid w:val="00973B07"/>
    <w:rsid w:val="00976C30"/>
    <w:rsid w:val="009A1F93"/>
    <w:rsid w:val="009A3875"/>
    <w:rsid w:val="009B074F"/>
    <w:rsid w:val="009B2803"/>
    <w:rsid w:val="009C394A"/>
    <w:rsid w:val="009C4A35"/>
    <w:rsid w:val="009E338E"/>
    <w:rsid w:val="009E44A2"/>
    <w:rsid w:val="00A0223B"/>
    <w:rsid w:val="00A0519C"/>
    <w:rsid w:val="00A15579"/>
    <w:rsid w:val="00A23EAE"/>
    <w:rsid w:val="00A370D5"/>
    <w:rsid w:val="00A41EF2"/>
    <w:rsid w:val="00A50B25"/>
    <w:rsid w:val="00A57D48"/>
    <w:rsid w:val="00A62DC5"/>
    <w:rsid w:val="00A74337"/>
    <w:rsid w:val="00A759CF"/>
    <w:rsid w:val="00A75C48"/>
    <w:rsid w:val="00A83627"/>
    <w:rsid w:val="00A97246"/>
    <w:rsid w:val="00AA0D26"/>
    <w:rsid w:val="00AA2481"/>
    <w:rsid w:val="00AC0A89"/>
    <w:rsid w:val="00AD247A"/>
    <w:rsid w:val="00AD5316"/>
    <w:rsid w:val="00AE0042"/>
    <w:rsid w:val="00AE3D58"/>
    <w:rsid w:val="00B0488D"/>
    <w:rsid w:val="00B07BEF"/>
    <w:rsid w:val="00B109AD"/>
    <w:rsid w:val="00B12B23"/>
    <w:rsid w:val="00B235E0"/>
    <w:rsid w:val="00B26949"/>
    <w:rsid w:val="00B45C5D"/>
    <w:rsid w:val="00B46851"/>
    <w:rsid w:val="00B70631"/>
    <w:rsid w:val="00B71322"/>
    <w:rsid w:val="00B91FA1"/>
    <w:rsid w:val="00B940FA"/>
    <w:rsid w:val="00B94C40"/>
    <w:rsid w:val="00BA186C"/>
    <w:rsid w:val="00BA44AE"/>
    <w:rsid w:val="00BB29C2"/>
    <w:rsid w:val="00BB7164"/>
    <w:rsid w:val="00BC4AB0"/>
    <w:rsid w:val="00BF0231"/>
    <w:rsid w:val="00BF1779"/>
    <w:rsid w:val="00BF3EFA"/>
    <w:rsid w:val="00C038AF"/>
    <w:rsid w:val="00C07A62"/>
    <w:rsid w:val="00C1043E"/>
    <w:rsid w:val="00C159F1"/>
    <w:rsid w:val="00C15FDA"/>
    <w:rsid w:val="00C2352B"/>
    <w:rsid w:val="00C27905"/>
    <w:rsid w:val="00C355C6"/>
    <w:rsid w:val="00C41513"/>
    <w:rsid w:val="00C424E0"/>
    <w:rsid w:val="00C5052C"/>
    <w:rsid w:val="00C65136"/>
    <w:rsid w:val="00C802B8"/>
    <w:rsid w:val="00CB7DCA"/>
    <w:rsid w:val="00CC4B86"/>
    <w:rsid w:val="00CE45C4"/>
    <w:rsid w:val="00CF06F7"/>
    <w:rsid w:val="00CF13E4"/>
    <w:rsid w:val="00CF22E4"/>
    <w:rsid w:val="00D06469"/>
    <w:rsid w:val="00D470E3"/>
    <w:rsid w:val="00D525B5"/>
    <w:rsid w:val="00D61D45"/>
    <w:rsid w:val="00D671EA"/>
    <w:rsid w:val="00D748C9"/>
    <w:rsid w:val="00D80BCC"/>
    <w:rsid w:val="00D868E2"/>
    <w:rsid w:val="00D96F61"/>
    <w:rsid w:val="00DA6CE6"/>
    <w:rsid w:val="00DE4BB7"/>
    <w:rsid w:val="00DE4D65"/>
    <w:rsid w:val="00DF1FF6"/>
    <w:rsid w:val="00DF4367"/>
    <w:rsid w:val="00E21E50"/>
    <w:rsid w:val="00E25565"/>
    <w:rsid w:val="00E31217"/>
    <w:rsid w:val="00E3439D"/>
    <w:rsid w:val="00E4231C"/>
    <w:rsid w:val="00E42675"/>
    <w:rsid w:val="00E43CAD"/>
    <w:rsid w:val="00E513F4"/>
    <w:rsid w:val="00E5408C"/>
    <w:rsid w:val="00E5695F"/>
    <w:rsid w:val="00E6631D"/>
    <w:rsid w:val="00E75046"/>
    <w:rsid w:val="00E837CA"/>
    <w:rsid w:val="00E84A78"/>
    <w:rsid w:val="00E909BA"/>
    <w:rsid w:val="00E96CD4"/>
    <w:rsid w:val="00E97E88"/>
    <w:rsid w:val="00EB4123"/>
    <w:rsid w:val="00EB6B63"/>
    <w:rsid w:val="00EC3589"/>
    <w:rsid w:val="00ED0285"/>
    <w:rsid w:val="00ED7323"/>
    <w:rsid w:val="00EE52A0"/>
    <w:rsid w:val="00EE7D92"/>
    <w:rsid w:val="00F01B8D"/>
    <w:rsid w:val="00F02A32"/>
    <w:rsid w:val="00F05146"/>
    <w:rsid w:val="00F053F3"/>
    <w:rsid w:val="00F109F9"/>
    <w:rsid w:val="00F1224A"/>
    <w:rsid w:val="00F12B88"/>
    <w:rsid w:val="00F20692"/>
    <w:rsid w:val="00F2214D"/>
    <w:rsid w:val="00F23210"/>
    <w:rsid w:val="00F24014"/>
    <w:rsid w:val="00F31C59"/>
    <w:rsid w:val="00F335E8"/>
    <w:rsid w:val="00F34637"/>
    <w:rsid w:val="00F37C54"/>
    <w:rsid w:val="00F52A6F"/>
    <w:rsid w:val="00F61DE2"/>
    <w:rsid w:val="00F710E9"/>
    <w:rsid w:val="00F7748A"/>
    <w:rsid w:val="00F87378"/>
    <w:rsid w:val="00F91522"/>
    <w:rsid w:val="00F976A1"/>
    <w:rsid w:val="00FA2C90"/>
    <w:rsid w:val="00FC592B"/>
    <w:rsid w:val="00FD3162"/>
    <w:rsid w:val="00FD3FFA"/>
    <w:rsid w:val="00FE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0F6EA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66"/>
    <w:pPr>
      <w:ind w:left="720"/>
      <w:contextualSpacing/>
    </w:pPr>
  </w:style>
  <w:style w:type="paragraph" w:styleId="NoSpacing">
    <w:name w:val="No Spacing"/>
    <w:uiPriority w:val="1"/>
    <w:qFormat/>
    <w:rsid w:val="00435C99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A23E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3E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0" Type="http://schemas.openxmlformats.org/officeDocument/2006/relationships/hyperlink" Target="mailto:danescourtprm@cardiff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48B20E-D358-4266-AB65-C9468D0A8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566163-633C-4EFC-BC79-6D2A3A046B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C2A8B7-DB23-4642-BE77-1527E5FC31E5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3</cp:revision>
  <cp:lastPrinted>2023-10-20T08:32:00Z</cp:lastPrinted>
  <dcterms:created xsi:type="dcterms:W3CDTF">2026-09-02T14:31:00Z</dcterms:created>
  <dcterms:modified xsi:type="dcterms:W3CDTF">2026-09-02T14:42:00Z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